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A8754F" w:rsidRDefault="00AE675B" w:rsidP="006E7EA2">
      <w:pPr>
        <w:jc w:val="right"/>
        <w:rPr>
          <w:rFonts w:ascii="Arial" w:hAnsi="Arial" w:cs="Arial"/>
          <w:sz w:val="18"/>
          <w:szCs w:val="18"/>
        </w:rPr>
      </w:pPr>
    </w:p>
    <w:p w:rsidR="00AE675B" w:rsidRPr="00A8754F" w:rsidRDefault="00AE675B" w:rsidP="006E7EA2">
      <w:pPr>
        <w:jc w:val="right"/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="00A8754F" w:rsidRPr="00A8754F">
        <w:rPr>
          <w:rFonts w:ascii="Arial" w:hAnsi="Arial" w:cs="Arial"/>
          <w:sz w:val="18"/>
          <w:szCs w:val="18"/>
        </w:rPr>
        <w:tab/>
      </w:r>
      <w:r w:rsidR="00982736">
        <w:rPr>
          <w:rFonts w:ascii="Arial" w:hAnsi="Arial" w:cs="Arial"/>
          <w:sz w:val="18"/>
          <w:szCs w:val="18"/>
        </w:rPr>
        <w:tab/>
      </w:r>
      <w:r w:rsidR="00982736">
        <w:rPr>
          <w:rFonts w:ascii="Arial" w:hAnsi="Arial" w:cs="Arial"/>
          <w:sz w:val="18"/>
          <w:szCs w:val="18"/>
        </w:rPr>
        <w:tab/>
        <w:t xml:space="preserve">        </w:t>
      </w:r>
      <w:r w:rsidR="006E7EA2">
        <w:rPr>
          <w:rFonts w:ascii="Arial" w:hAnsi="Arial" w:cs="Arial"/>
          <w:sz w:val="18"/>
          <w:szCs w:val="18"/>
        </w:rPr>
        <w:t xml:space="preserve">            </w:t>
      </w:r>
      <w:r w:rsidR="00982736">
        <w:rPr>
          <w:rFonts w:ascii="Arial" w:hAnsi="Arial" w:cs="Arial"/>
          <w:sz w:val="18"/>
          <w:szCs w:val="18"/>
        </w:rPr>
        <w:t xml:space="preserve"> </w:t>
      </w:r>
      <w:r w:rsidRPr="00A8754F">
        <w:rPr>
          <w:rFonts w:ascii="Arial" w:hAnsi="Arial" w:cs="Arial"/>
          <w:sz w:val="18"/>
          <w:szCs w:val="18"/>
        </w:rPr>
        <w:t>San Luis Río Colorado, Sonora</w:t>
      </w:r>
      <w:r w:rsidR="00982736">
        <w:rPr>
          <w:rFonts w:ascii="Arial" w:hAnsi="Arial" w:cs="Arial"/>
          <w:sz w:val="18"/>
          <w:szCs w:val="18"/>
        </w:rPr>
        <w:t xml:space="preserve">  </w:t>
      </w:r>
      <w:r w:rsidR="00773B08">
        <w:rPr>
          <w:rFonts w:ascii="Arial" w:hAnsi="Arial" w:cs="Arial"/>
          <w:sz w:val="18"/>
          <w:szCs w:val="18"/>
        </w:rPr>
        <w:t>___</w:t>
      </w:r>
      <w:r w:rsidR="00982736">
        <w:rPr>
          <w:rFonts w:ascii="Arial" w:hAnsi="Arial" w:cs="Arial"/>
          <w:sz w:val="18"/>
          <w:szCs w:val="18"/>
        </w:rPr>
        <w:t xml:space="preserve"> de </w:t>
      </w:r>
      <w:r w:rsidR="00773B08">
        <w:rPr>
          <w:rFonts w:ascii="Arial" w:hAnsi="Arial" w:cs="Arial"/>
          <w:sz w:val="18"/>
          <w:szCs w:val="18"/>
        </w:rPr>
        <w:t xml:space="preserve">_____ </w:t>
      </w:r>
      <w:proofErr w:type="spellStart"/>
      <w:r w:rsidR="00773B08">
        <w:rPr>
          <w:rFonts w:ascii="Arial" w:hAnsi="Arial" w:cs="Arial"/>
          <w:sz w:val="18"/>
          <w:szCs w:val="18"/>
        </w:rPr>
        <w:t>de</w:t>
      </w:r>
      <w:proofErr w:type="spellEnd"/>
      <w:r w:rsidR="00773B08">
        <w:rPr>
          <w:rFonts w:ascii="Arial" w:hAnsi="Arial" w:cs="Arial"/>
          <w:sz w:val="18"/>
          <w:szCs w:val="18"/>
        </w:rPr>
        <w:t xml:space="preserve"> 201_</w:t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AE675B" w:rsidRPr="00A8754F" w:rsidRDefault="00065799" w:rsidP="00AE675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PROFESOR</w:t>
      </w:r>
    </w:p>
    <w:p w:rsidR="00AE675B" w:rsidRPr="00A8754F" w:rsidRDefault="00AE675B" w:rsidP="00AE675B">
      <w:pPr>
        <w:spacing w:after="0"/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Categoría:</w:t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</w:p>
    <w:p w:rsidR="00AE675B" w:rsidRPr="00A8754F" w:rsidRDefault="00AE675B" w:rsidP="00AE675B">
      <w:pPr>
        <w:spacing w:after="0"/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 xml:space="preserve">Carrera </w:t>
      </w:r>
      <w:r w:rsidR="00982736" w:rsidRPr="00A8754F">
        <w:rPr>
          <w:rFonts w:ascii="Arial" w:hAnsi="Arial" w:cs="Arial"/>
          <w:sz w:val="18"/>
          <w:szCs w:val="18"/>
        </w:rPr>
        <w:t>Adscrit</w:t>
      </w:r>
      <w:r w:rsidR="00982736">
        <w:rPr>
          <w:rFonts w:ascii="Arial" w:hAnsi="Arial" w:cs="Arial"/>
          <w:sz w:val="18"/>
          <w:szCs w:val="18"/>
        </w:rPr>
        <w:t>a:</w:t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</w:p>
    <w:p w:rsidR="00AE675B" w:rsidRPr="00A8754F" w:rsidRDefault="00AE675B" w:rsidP="00AE675B">
      <w:pPr>
        <w:spacing w:after="0"/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P r e s e n t e.-</w:t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</w:p>
    <w:p w:rsidR="00AE675B" w:rsidRPr="00A8754F" w:rsidRDefault="00AE675B" w:rsidP="00AE675B">
      <w:p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  <w:r w:rsidRPr="00A8754F">
        <w:rPr>
          <w:rFonts w:ascii="Arial" w:hAnsi="Arial" w:cs="Arial"/>
          <w:sz w:val="18"/>
          <w:szCs w:val="18"/>
        </w:rPr>
        <w:tab/>
      </w:r>
    </w:p>
    <w:p w:rsidR="00982736" w:rsidRPr="00A8754F" w:rsidRDefault="00982736" w:rsidP="00AE675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AE675B" w:rsidRPr="00A8754F">
        <w:rPr>
          <w:rFonts w:ascii="Arial" w:hAnsi="Arial" w:cs="Arial"/>
          <w:sz w:val="18"/>
          <w:szCs w:val="18"/>
        </w:rPr>
        <w:t xml:space="preserve">  Por este conducto, hago de su conocimiento la </w:t>
      </w:r>
      <w:r w:rsidR="00AE675B" w:rsidRPr="00982736">
        <w:rPr>
          <w:rFonts w:ascii="Arial" w:hAnsi="Arial" w:cs="Arial"/>
          <w:b/>
          <w:sz w:val="18"/>
          <w:szCs w:val="18"/>
        </w:rPr>
        <w:t>Asignación de Carga Académic</w:t>
      </w:r>
      <w:r w:rsidR="00A8754F" w:rsidRPr="00982736">
        <w:rPr>
          <w:rFonts w:ascii="Arial" w:hAnsi="Arial" w:cs="Arial"/>
          <w:b/>
          <w:sz w:val="18"/>
          <w:szCs w:val="18"/>
        </w:rPr>
        <w:t>a</w:t>
      </w:r>
      <w:r w:rsidR="00A8754F" w:rsidRPr="00A8754F">
        <w:rPr>
          <w:rFonts w:ascii="Arial" w:hAnsi="Arial" w:cs="Arial"/>
          <w:sz w:val="18"/>
          <w:szCs w:val="18"/>
        </w:rPr>
        <w:t xml:space="preserve"> para el periodo escolar 201</w:t>
      </w:r>
      <w:r w:rsidR="00773B08">
        <w:rPr>
          <w:rFonts w:ascii="Arial" w:hAnsi="Arial" w:cs="Arial"/>
          <w:sz w:val="18"/>
          <w:szCs w:val="18"/>
        </w:rPr>
        <w:t>_</w:t>
      </w:r>
      <w:r w:rsidR="00A8754F" w:rsidRPr="00A8754F">
        <w:rPr>
          <w:rFonts w:ascii="Arial" w:hAnsi="Arial" w:cs="Arial"/>
          <w:sz w:val="18"/>
          <w:szCs w:val="18"/>
        </w:rPr>
        <w:t>-</w:t>
      </w:r>
      <w:r w:rsidR="00773B08">
        <w:rPr>
          <w:rFonts w:ascii="Arial" w:hAnsi="Arial" w:cs="Arial"/>
          <w:sz w:val="18"/>
          <w:szCs w:val="18"/>
        </w:rPr>
        <w:t>_</w:t>
      </w:r>
      <w:r w:rsidR="00AE675B" w:rsidRPr="00A8754F">
        <w:rPr>
          <w:rFonts w:ascii="Arial" w:hAnsi="Arial" w:cs="Arial"/>
          <w:sz w:val="18"/>
          <w:szCs w:val="18"/>
        </w:rPr>
        <w:t>.</w:t>
      </w:r>
      <w:r w:rsidR="00AE675B" w:rsidRPr="00A8754F">
        <w:rPr>
          <w:rFonts w:ascii="Arial" w:hAnsi="Arial" w:cs="Arial"/>
          <w:sz w:val="18"/>
          <w:szCs w:val="18"/>
        </w:rPr>
        <w:tab/>
      </w:r>
      <w:r w:rsidR="00AE675B" w:rsidRPr="00A8754F">
        <w:rPr>
          <w:rFonts w:ascii="Arial" w:hAnsi="Arial" w:cs="Arial"/>
          <w:sz w:val="18"/>
          <w:szCs w:val="18"/>
        </w:rPr>
        <w:tab/>
      </w:r>
      <w:r w:rsidR="00AE675B" w:rsidRPr="00A8754F">
        <w:rPr>
          <w:rFonts w:ascii="Arial" w:hAnsi="Arial" w:cs="Arial"/>
          <w:sz w:val="18"/>
          <w:szCs w:val="18"/>
        </w:rPr>
        <w:tab/>
      </w:r>
    </w:p>
    <w:tbl>
      <w:tblPr>
        <w:tblW w:w="10188" w:type="dxa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4650"/>
        <w:gridCol w:w="2804"/>
        <w:gridCol w:w="1402"/>
      </w:tblGrid>
      <w:tr w:rsidR="00876BAD" w:rsidRPr="00876BAD" w:rsidTr="0062684B">
        <w:trPr>
          <w:trHeight w:val="34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AD" w:rsidRPr="00876BAD" w:rsidRDefault="00876BAD" w:rsidP="00876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6B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Profesor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AD" w:rsidRPr="00876BAD" w:rsidRDefault="00876BAD" w:rsidP="00876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6B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Carrera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AD" w:rsidRPr="00876BAD" w:rsidRDefault="00876BAD" w:rsidP="00876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6B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Asignatura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AD" w:rsidRPr="00876BAD" w:rsidRDefault="00876BAD" w:rsidP="00876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76B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Hora/Semana</w:t>
            </w:r>
          </w:p>
        </w:tc>
      </w:tr>
      <w:tr w:rsidR="00876BAD" w:rsidRPr="00876BAD" w:rsidTr="008D316A">
        <w:trPr>
          <w:trHeight w:val="345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76BAD" w:rsidRPr="00876BAD" w:rsidRDefault="00876BAD" w:rsidP="00876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76BAD" w:rsidRPr="00876BAD" w:rsidRDefault="00876BAD" w:rsidP="00876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76B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76BAD" w:rsidRPr="00876BAD" w:rsidRDefault="00876BAD" w:rsidP="00876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7BE7" w:rsidRPr="00876BAD" w:rsidTr="008D316A">
        <w:trPr>
          <w:trHeight w:val="34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BE7" w:rsidRPr="00876BAD" w:rsidRDefault="00337BE7" w:rsidP="00876B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7BE7" w:rsidRPr="00876BAD" w:rsidRDefault="00337BE7" w:rsidP="0062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7BE7" w:rsidRPr="00876BAD" w:rsidRDefault="00337BE7" w:rsidP="00876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7BE7" w:rsidRPr="00876BAD" w:rsidRDefault="00337BE7" w:rsidP="00876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2684B" w:rsidRPr="00876BAD" w:rsidTr="008D316A">
        <w:trPr>
          <w:trHeight w:val="34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84B" w:rsidRPr="00876BAD" w:rsidRDefault="0062684B" w:rsidP="00626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Pr="00876BAD" w:rsidRDefault="0062684B" w:rsidP="0062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Pr="00876BAD" w:rsidRDefault="0062684B" w:rsidP="0062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Pr="00876BAD" w:rsidRDefault="0062684B" w:rsidP="0062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2684B" w:rsidRPr="00876BAD" w:rsidTr="008D316A">
        <w:trPr>
          <w:trHeight w:val="345"/>
        </w:trPr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84B" w:rsidRPr="00876BAD" w:rsidRDefault="0062684B" w:rsidP="00626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Pr="00876BAD" w:rsidRDefault="0062684B" w:rsidP="0062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Pr="0062684B" w:rsidRDefault="0062684B" w:rsidP="0062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Default="0062684B" w:rsidP="0062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2684B" w:rsidRPr="00876BAD" w:rsidTr="008D316A">
        <w:trPr>
          <w:trHeight w:val="34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Pr="00876BAD" w:rsidRDefault="0062684B" w:rsidP="006268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Pr="0062684B" w:rsidRDefault="0062684B" w:rsidP="00626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Pr="0062684B" w:rsidRDefault="0062684B" w:rsidP="0062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684B" w:rsidRDefault="0062684B" w:rsidP="00626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55B8" w:rsidRDefault="00D355B8" w:rsidP="00982736">
      <w:pPr>
        <w:rPr>
          <w:rFonts w:ascii="Arial" w:hAnsi="Arial" w:cs="Arial"/>
          <w:sz w:val="18"/>
          <w:szCs w:val="18"/>
        </w:rPr>
      </w:pPr>
    </w:p>
    <w:p w:rsidR="00AE675B" w:rsidRPr="00903DE3" w:rsidRDefault="00AE675B" w:rsidP="00903DE3">
      <w:p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ab/>
      </w:r>
      <w:r w:rsidR="00A8754F" w:rsidRPr="00A8754F">
        <w:rPr>
          <w:rFonts w:ascii="Arial" w:hAnsi="Arial" w:cs="Arial"/>
          <w:sz w:val="18"/>
          <w:szCs w:val="18"/>
        </w:rPr>
        <w:t>Descripción de Actividades:</w:t>
      </w:r>
    </w:p>
    <w:p w:rsidR="00042B58" w:rsidRPr="00A8754F" w:rsidRDefault="00042B58" w:rsidP="00AE675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Impartirá la asignatura correspondiente a los grupos asignados</w:t>
      </w:r>
    </w:p>
    <w:p w:rsidR="008A2E1B" w:rsidRPr="009A5100" w:rsidRDefault="008A2E1B" w:rsidP="008A2E1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A5100">
        <w:rPr>
          <w:rFonts w:ascii="Arial" w:hAnsi="Arial" w:cs="Arial"/>
          <w:sz w:val="18"/>
          <w:szCs w:val="18"/>
        </w:rPr>
        <w:t>Entregará el plan de clase y criterios de evaluación (autorizado por la academia correspondiente) en los primeros 3 días de clases.</w:t>
      </w:r>
    </w:p>
    <w:p w:rsidR="00663859" w:rsidRPr="00A8754F" w:rsidRDefault="00663859" w:rsidP="00AE675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Entregará plan clase, criterios de evaluación, cronograma de actividades e instrumentos de evaluación al tutor del grupo correspondiente</w:t>
      </w:r>
      <w:r w:rsidR="006B3BF1" w:rsidRPr="00A8754F">
        <w:rPr>
          <w:rFonts w:ascii="Arial" w:hAnsi="Arial" w:cs="Arial"/>
          <w:sz w:val="18"/>
          <w:szCs w:val="18"/>
        </w:rPr>
        <w:t>; fecha limite una semana después de iniciado el cuatrimestre.</w:t>
      </w:r>
    </w:p>
    <w:p w:rsidR="00042B58" w:rsidRPr="00A8754F" w:rsidRDefault="006B3BF1" w:rsidP="00AE675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Entregará</w:t>
      </w:r>
      <w:r w:rsidR="00042B58" w:rsidRPr="00A8754F">
        <w:rPr>
          <w:rFonts w:ascii="Arial" w:hAnsi="Arial" w:cs="Arial"/>
          <w:sz w:val="18"/>
          <w:szCs w:val="18"/>
        </w:rPr>
        <w:t xml:space="preserve"> lista de asistencia, evaluaciones y avance de unidad al tutor del grupo correspondiente</w:t>
      </w:r>
      <w:r w:rsidRPr="00A8754F">
        <w:rPr>
          <w:rFonts w:ascii="Arial" w:hAnsi="Arial" w:cs="Arial"/>
          <w:sz w:val="18"/>
          <w:szCs w:val="18"/>
        </w:rPr>
        <w:t>, al término de cada unidad temática; fecha limite 3 días después de haber concluido la Unidad temática.</w:t>
      </w:r>
    </w:p>
    <w:p w:rsidR="00042B58" w:rsidRPr="00A8754F" w:rsidRDefault="00663859" w:rsidP="00AE675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 xml:space="preserve">Registrará </w:t>
      </w:r>
      <w:r w:rsidR="006B3BF1" w:rsidRPr="00A8754F">
        <w:rPr>
          <w:rFonts w:ascii="Arial" w:hAnsi="Arial" w:cs="Arial"/>
          <w:sz w:val="18"/>
          <w:szCs w:val="18"/>
        </w:rPr>
        <w:t xml:space="preserve">en SIAGE </w:t>
      </w:r>
      <w:r w:rsidR="00042B58" w:rsidRPr="00A8754F">
        <w:rPr>
          <w:rFonts w:ascii="Arial" w:hAnsi="Arial" w:cs="Arial"/>
          <w:sz w:val="18"/>
          <w:szCs w:val="18"/>
        </w:rPr>
        <w:t xml:space="preserve">movimientos derivado de las actividades académicas </w:t>
      </w:r>
      <w:r w:rsidR="006B3BF1" w:rsidRPr="00A8754F">
        <w:rPr>
          <w:rFonts w:ascii="Arial" w:hAnsi="Arial" w:cs="Arial"/>
          <w:sz w:val="18"/>
          <w:szCs w:val="18"/>
        </w:rPr>
        <w:t>como son:</w:t>
      </w:r>
    </w:p>
    <w:p w:rsidR="006B3BF1" w:rsidRPr="00A8754F" w:rsidRDefault="00AE675B" w:rsidP="00AE675B">
      <w:pPr>
        <w:pStyle w:val="Prrafodelista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Regis</w:t>
      </w:r>
      <w:r w:rsidR="008A2E1B">
        <w:rPr>
          <w:rFonts w:ascii="Arial" w:hAnsi="Arial" w:cs="Arial"/>
          <w:sz w:val="18"/>
          <w:szCs w:val="18"/>
        </w:rPr>
        <w:t>trar tutorías</w:t>
      </w:r>
      <w:r w:rsidRPr="00A8754F">
        <w:rPr>
          <w:rFonts w:ascii="Arial" w:hAnsi="Arial" w:cs="Arial"/>
          <w:sz w:val="18"/>
          <w:szCs w:val="18"/>
        </w:rPr>
        <w:t>.</w:t>
      </w:r>
    </w:p>
    <w:p w:rsidR="006B3BF1" w:rsidRPr="00A8754F" w:rsidRDefault="006B3BF1" w:rsidP="00AE675B">
      <w:pPr>
        <w:pStyle w:val="Prrafodelista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Apartado de medios visuales</w:t>
      </w:r>
    </w:p>
    <w:p w:rsidR="006B3BF1" w:rsidRPr="00A8754F" w:rsidRDefault="006B3BF1" w:rsidP="00AE675B">
      <w:pPr>
        <w:pStyle w:val="Prrafodelista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Currículo V</w:t>
      </w:r>
      <w:r w:rsidR="008A2E1B">
        <w:rPr>
          <w:rFonts w:ascii="Arial" w:hAnsi="Arial" w:cs="Arial"/>
          <w:sz w:val="18"/>
          <w:szCs w:val="18"/>
        </w:rPr>
        <w:t>itae o actualización según caso, fecha límite 18 de septiembre 2013</w:t>
      </w:r>
    </w:p>
    <w:p w:rsidR="006B3BF1" w:rsidRPr="00A8754F" w:rsidRDefault="00A45D5F" w:rsidP="00AE675B">
      <w:pPr>
        <w:pStyle w:val="Prrafodelista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Registrar</w:t>
      </w:r>
      <w:r w:rsidR="00636201" w:rsidRPr="00A8754F">
        <w:rPr>
          <w:rFonts w:ascii="Arial" w:hAnsi="Arial" w:cs="Arial"/>
          <w:sz w:val="18"/>
          <w:szCs w:val="18"/>
        </w:rPr>
        <w:t xml:space="preserve"> plan de sesión.</w:t>
      </w:r>
    </w:p>
    <w:p w:rsidR="00AE675B" w:rsidRPr="00A8754F" w:rsidRDefault="00636201" w:rsidP="00AE675B">
      <w:pPr>
        <w:pStyle w:val="Prrafodelista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Registro de evaluación por unidad</w:t>
      </w:r>
      <w:r w:rsidR="00AE675B" w:rsidRPr="00A8754F">
        <w:rPr>
          <w:rFonts w:ascii="Arial" w:hAnsi="Arial" w:cs="Arial"/>
          <w:sz w:val="18"/>
          <w:szCs w:val="18"/>
        </w:rPr>
        <w:t>.</w:t>
      </w:r>
    </w:p>
    <w:p w:rsidR="00AE675B" w:rsidRPr="00A8754F" w:rsidRDefault="00AE675B" w:rsidP="00AE675B">
      <w:pPr>
        <w:pStyle w:val="Prrafodelista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Registro de evaluación final</w:t>
      </w:r>
      <w:r w:rsidR="007209E0">
        <w:rPr>
          <w:rFonts w:ascii="Arial" w:hAnsi="Arial" w:cs="Arial"/>
          <w:sz w:val="18"/>
          <w:szCs w:val="18"/>
        </w:rPr>
        <w:t xml:space="preserve"> </w:t>
      </w:r>
      <w:r w:rsidRPr="00A8754F">
        <w:rPr>
          <w:rFonts w:ascii="Arial" w:hAnsi="Arial" w:cs="Arial"/>
          <w:sz w:val="18"/>
          <w:szCs w:val="18"/>
        </w:rPr>
        <w:t>y entregar acta impresa al área académica.</w:t>
      </w:r>
    </w:p>
    <w:p w:rsidR="00636201" w:rsidRPr="00A8754F" w:rsidRDefault="00636201" w:rsidP="00636201">
      <w:pPr>
        <w:pStyle w:val="Prrafodelista"/>
        <w:ind w:left="1440"/>
        <w:rPr>
          <w:rFonts w:ascii="Arial" w:hAnsi="Arial" w:cs="Arial"/>
          <w:sz w:val="18"/>
          <w:szCs w:val="18"/>
        </w:rPr>
      </w:pPr>
    </w:p>
    <w:p w:rsidR="00EE61E3" w:rsidRDefault="00042B58" w:rsidP="00AE675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8754F">
        <w:rPr>
          <w:rFonts w:ascii="Arial" w:hAnsi="Arial" w:cs="Arial"/>
          <w:sz w:val="18"/>
          <w:szCs w:val="18"/>
        </w:rPr>
        <w:t>Participará en las visitas guiadas  al sector productivo con su grupo, coordinadas por el tutor asignado.</w:t>
      </w:r>
    </w:p>
    <w:p w:rsidR="008A2E1B" w:rsidRDefault="008A2E1B" w:rsidP="008A2E1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Ofrecerá asesorías académicas.</w:t>
      </w:r>
    </w:p>
    <w:p w:rsidR="00065AEB" w:rsidRPr="008A2E1B" w:rsidRDefault="00065AEB" w:rsidP="008A2E1B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</w:p>
    <w:tbl>
      <w:tblPr>
        <w:tblW w:w="11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7"/>
        <w:gridCol w:w="168"/>
        <w:gridCol w:w="168"/>
        <w:gridCol w:w="168"/>
        <w:gridCol w:w="1180"/>
        <w:gridCol w:w="1200"/>
      </w:tblGrid>
      <w:tr w:rsidR="00A8754F" w:rsidRPr="00A8754F" w:rsidTr="00A8754F">
        <w:trPr>
          <w:trHeight w:val="300"/>
        </w:trPr>
        <w:tc>
          <w:tcPr>
            <w:tcW w:w="8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8754F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  <w:t xml:space="preserve">                Agradeciendo de antemano el cumplimiento de esta disposición, quedo de Usted.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8754F" w:rsidRPr="00A8754F" w:rsidTr="00A8754F">
        <w:trPr>
          <w:trHeight w:val="300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8754F" w:rsidRPr="00A8754F" w:rsidTr="00A8754F">
        <w:trPr>
          <w:trHeight w:val="300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8754F" w:rsidRPr="00A8754F" w:rsidTr="00A8754F">
        <w:trPr>
          <w:trHeight w:val="300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842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A875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ATENTAMENTE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8754F" w:rsidRPr="00A8754F" w:rsidTr="00A8754F">
        <w:trPr>
          <w:trHeight w:val="300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8754F" w:rsidRPr="00A8754F" w:rsidTr="00A8754F">
        <w:trPr>
          <w:trHeight w:val="300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8321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8754F" w:rsidRPr="00A8754F" w:rsidTr="00A8754F">
        <w:trPr>
          <w:trHeight w:val="300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8754F" w:rsidRPr="00A8754F" w:rsidTr="00A8754F">
        <w:trPr>
          <w:trHeight w:val="300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757E87" w:rsidP="00757E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  <w:r w:rsidR="00A8754F" w:rsidRPr="00A875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="009827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</w:t>
            </w:r>
            <w:r w:rsidR="00A8754F" w:rsidRPr="00A875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8754F" w:rsidRPr="00A8754F" w:rsidTr="00A8754F">
        <w:trPr>
          <w:trHeight w:val="300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6" w:rsidRPr="00A8754F" w:rsidRDefault="00982736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54F" w:rsidRPr="00A8754F" w:rsidRDefault="00A8754F" w:rsidP="00A87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83218C" w:rsidRPr="0083218C" w:rsidRDefault="0083218C" w:rsidP="0083218C">
      <w:pPr>
        <w:rPr>
          <w:rFonts w:ascii="Arial" w:hAnsi="Arial" w:cs="Arial"/>
          <w:sz w:val="18"/>
          <w:szCs w:val="18"/>
        </w:rPr>
      </w:pPr>
    </w:p>
    <w:sectPr w:rsidR="0083218C" w:rsidRPr="0083218C" w:rsidSect="00982736">
      <w:headerReference w:type="default" r:id="rId7"/>
      <w:footerReference w:type="default" r:id="rId8"/>
      <w:pgSz w:w="12240" w:h="15840"/>
      <w:pgMar w:top="1134" w:right="1183" w:bottom="1417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C4" w:rsidRDefault="003601C4" w:rsidP="00A8754F">
      <w:pPr>
        <w:spacing w:after="0" w:line="240" w:lineRule="auto"/>
      </w:pPr>
      <w:r>
        <w:separator/>
      </w:r>
    </w:p>
  </w:endnote>
  <w:endnote w:type="continuationSeparator" w:id="0">
    <w:p w:rsidR="003601C4" w:rsidRDefault="003601C4" w:rsidP="00A8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AC" w:rsidRDefault="000728AC" w:rsidP="000728AC">
    <w:pPr>
      <w:pStyle w:val="Sinespaciado"/>
      <w:jc w:val="right"/>
      <w:rPr>
        <w:rFonts w:ascii="Arial" w:hAnsi="Arial" w:cs="Arial"/>
        <w:sz w:val="18"/>
        <w:szCs w:val="18"/>
      </w:rPr>
    </w:pPr>
    <w:r w:rsidRPr="000728AC">
      <w:rPr>
        <w:rFonts w:ascii="Arial" w:hAnsi="Arial" w:cs="Arial"/>
        <w:sz w:val="18"/>
        <w:szCs w:val="18"/>
      </w:rPr>
      <w:t>OUT-SL-01</w:t>
    </w:r>
  </w:p>
  <w:p w:rsidR="001504F6" w:rsidRPr="001504F6" w:rsidRDefault="001504F6" w:rsidP="001504F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  <w:p w:rsidR="00773B08" w:rsidRPr="00773B08" w:rsidRDefault="00773B08" w:rsidP="001504F6">
    <w:pPr>
      <w:pStyle w:val="Piedepgina"/>
      <w:rPr>
        <w:rFonts w:ascii="Arial" w:hAnsi="Arial" w:cs="Arial"/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C4" w:rsidRDefault="003601C4" w:rsidP="00A8754F">
      <w:pPr>
        <w:spacing w:after="0" w:line="240" w:lineRule="auto"/>
      </w:pPr>
      <w:r>
        <w:separator/>
      </w:r>
    </w:p>
  </w:footnote>
  <w:footnote w:type="continuationSeparator" w:id="0">
    <w:p w:rsidR="003601C4" w:rsidRDefault="003601C4" w:rsidP="00A8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A" w:rsidRPr="00347879" w:rsidRDefault="00765C42" w:rsidP="00F06708">
    <w:pPr>
      <w:pStyle w:val="Sinespaciado"/>
      <w:jc w:val="right"/>
      <w:rPr>
        <w:rFonts w:ascii="Arial" w:hAnsi="Arial" w:cs="Arial"/>
        <w:sz w:val="18"/>
        <w:szCs w:val="18"/>
        <w:lang w:val="es-MX" w:eastAsia="es-ES"/>
      </w:rPr>
    </w:pPr>
    <w:r>
      <w:rPr>
        <w:noProof/>
        <w:lang w:val="es-MX" w:eastAsia="es-MX"/>
      </w:rPr>
      <w:drawing>
        <wp:inline distT="0" distB="0" distL="0" distR="0">
          <wp:extent cx="1066800" cy="302919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s utsl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928" cy="31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EFB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-135890</wp:posOffset>
          </wp:positionV>
          <wp:extent cx="1080000" cy="423516"/>
          <wp:effectExtent l="0" t="0" r="6350" b="0"/>
          <wp:wrapNone/>
          <wp:docPr id="5" name="Imagen 5" descr="C:\Users\tec-contabilidad\Documents\Planeacion - 20-08-2012\logos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-contabilidad\Documents\Planeacion - 20-08-2012\logos\LOGO DE UT con 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D5A" w:rsidRPr="008B5D5A">
      <w:rPr>
        <w:rFonts w:ascii="Arial" w:hAnsi="Arial" w:cs="Arial"/>
        <w:sz w:val="18"/>
        <w:szCs w:val="18"/>
        <w:lang w:eastAsia="es-ES"/>
      </w:rPr>
      <w:t xml:space="preserve"> </w:t>
    </w:r>
  </w:p>
  <w:p w:rsidR="00A8754F" w:rsidRDefault="00A875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D6F"/>
    <w:multiLevelType w:val="hybridMultilevel"/>
    <w:tmpl w:val="F8A2F0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7EBD"/>
    <w:multiLevelType w:val="hybridMultilevel"/>
    <w:tmpl w:val="D70679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04AA1"/>
    <w:multiLevelType w:val="hybridMultilevel"/>
    <w:tmpl w:val="90AA460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A5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CB9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C5D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03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C11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0F8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E4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58"/>
    <w:rsid w:val="00042B58"/>
    <w:rsid w:val="00045594"/>
    <w:rsid w:val="000621D2"/>
    <w:rsid w:val="00065799"/>
    <w:rsid w:val="00065AEB"/>
    <w:rsid w:val="000728AC"/>
    <w:rsid w:val="00075A5D"/>
    <w:rsid w:val="000B3B48"/>
    <w:rsid w:val="001504F6"/>
    <w:rsid w:val="00207326"/>
    <w:rsid w:val="0022345B"/>
    <w:rsid w:val="002303F1"/>
    <w:rsid w:val="0026656F"/>
    <w:rsid w:val="00305872"/>
    <w:rsid w:val="0032210D"/>
    <w:rsid w:val="00336069"/>
    <w:rsid w:val="00337BE7"/>
    <w:rsid w:val="00342363"/>
    <w:rsid w:val="00342D05"/>
    <w:rsid w:val="003601C4"/>
    <w:rsid w:val="004070AC"/>
    <w:rsid w:val="00410EB1"/>
    <w:rsid w:val="004372F3"/>
    <w:rsid w:val="004E1483"/>
    <w:rsid w:val="004F551D"/>
    <w:rsid w:val="00520827"/>
    <w:rsid w:val="005E3594"/>
    <w:rsid w:val="005F4175"/>
    <w:rsid w:val="0062684B"/>
    <w:rsid w:val="00636201"/>
    <w:rsid w:val="0065027C"/>
    <w:rsid w:val="00663859"/>
    <w:rsid w:val="00687238"/>
    <w:rsid w:val="006B3BF1"/>
    <w:rsid w:val="006E7EA2"/>
    <w:rsid w:val="007209E0"/>
    <w:rsid w:val="00757E87"/>
    <w:rsid w:val="00765C42"/>
    <w:rsid w:val="00773B08"/>
    <w:rsid w:val="007F1AD9"/>
    <w:rsid w:val="007F6622"/>
    <w:rsid w:val="00802704"/>
    <w:rsid w:val="0083218C"/>
    <w:rsid w:val="008423EE"/>
    <w:rsid w:val="00844B68"/>
    <w:rsid w:val="00876BAD"/>
    <w:rsid w:val="00884E6F"/>
    <w:rsid w:val="008A2E1B"/>
    <w:rsid w:val="008B5D5A"/>
    <w:rsid w:val="008D316A"/>
    <w:rsid w:val="00903DE3"/>
    <w:rsid w:val="0091656F"/>
    <w:rsid w:val="0093131C"/>
    <w:rsid w:val="00970848"/>
    <w:rsid w:val="00982736"/>
    <w:rsid w:val="009A66FA"/>
    <w:rsid w:val="009D21CB"/>
    <w:rsid w:val="00A43D14"/>
    <w:rsid w:val="00A45D5F"/>
    <w:rsid w:val="00A8754F"/>
    <w:rsid w:val="00AE5C0E"/>
    <w:rsid w:val="00AE675B"/>
    <w:rsid w:val="00B145C5"/>
    <w:rsid w:val="00B4763F"/>
    <w:rsid w:val="00B7588F"/>
    <w:rsid w:val="00B91025"/>
    <w:rsid w:val="00C17941"/>
    <w:rsid w:val="00C57479"/>
    <w:rsid w:val="00CB7CAC"/>
    <w:rsid w:val="00D14997"/>
    <w:rsid w:val="00D2408E"/>
    <w:rsid w:val="00D355B8"/>
    <w:rsid w:val="00D420A2"/>
    <w:rsid w:val="00D76E40"/>
    <w:rsid w:val="00DE704B"/>
    <w:rsid w:val="00E32E95"/>
    <w:rsid w:val="00E54509"/>
    <w:rsid w:val="00E56196"/>
    <w:rsid w:val="00E61754"/>
    <w:rsid w:val="00E82418"/>
    <w:rsid w:val="00EC69CF"/>
    <w:rsid w:val="00EE61E3"/>
    <w:rsid w:val="00F06708"/>
    <w:rsid w:val="00F44EFB"/>
    <w:rsid w:val="00F66A24"/>
    <w:rsid w:val="00FA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5015A-75BF-4FA2-8B0B-72E8F51C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B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7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7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54F"/>
  </w:style>
  <w:style w:type="paragraph" w:styleId="Piedepgina">
    <w:name w:val="footer"/>
    <w:basedOn w:val="Normal"/>
    <w:link w:val="PiedepginaCar"/>
    <w:uiPriority w:val="99"/>
    <w:unhideWhenUsed/>
    <w:rsid w:val="00A87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54F"/>
  </w:style>
  <w:style w:type="paragraph" w:styleId="Sinespaciado">
    <w:name w:val="No Spacing"/>
    <w:uiPriority w:val="1"/>
    <w:qFormat/>
    <w:rsid w:val="00F44EF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MECATRONICA</dc:creator>
  <cp:lastModifiedBy>Miguel Angel</cp:lastModifiedBy>
  <cp:revision>2</cp:revision>
  <cp:lastPrinted>2013-09-02T20:51:00Z</cp:lastPrinted>
  <dcterms:created xsi:type="dcterms:W3CDTF">2018-06-05T19:53:00Z</dcterms:created>
  <dcterms:modified xsi:type="dcterms:W3CDTF">2018-06-05T19:53:00Z</dcterms:modified>
</cp:coreProperties>
</file>