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D7" w:rsidRDefault="00E065D7" w:rsidP="002245E4">
      <w:pPr>
        <w:spacing w:after="0"/>
        <w:jc w:val="right"/>
        <w:rPr>
          <w:b/>
          <w:noProof/>
          <w:sz w:val="24"/>
          <w:szCs w:val="24"/>
          <w:lang w:eastAsia="es-MX"/>
        </w:rPr>
      </w:pPr>
    </w:p>
    <w:p w:rsidR="00C5654C" w:rsidRPr="002245E4" w:rsidRDefault="002245E4" w:rsidP="002245E4">
      <w:pPr>
        <w:spacing w:after="0"/>
        <w:jc w:val="right"/>
        <w:rPr>
          <w:sz w:val="24"/>
          <w:szCs w:val="24"/>
        </w:rPr>
      </w:pPr>
      <w:r w:rsidRPr="002245E4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83AFC" wp14:editId="468BA6C5">
                <wp:simplePos x="0" y="0"/>
                <wp:positionH relativeFrom="column">
                  <wp:posOffset>1243965</wp:posOffset>
                </wp:positionH>
                <wp:positionV relativeFrom="paragraph">
                  <wp:posOffset>43180</wp:posOffset>
                </wp:positionV>
                <wp:extent cx="2800350" cy="627380"/>
                <wp:effectExtent l="0" t="0" r="0" b="12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54C" w:rsidRPr="00A347F3" w:rsidRDefault="00C5654C" w:rsidP="00A347F3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r w:rsidRPr="00D91656">
                              <w:rPr>
                                <w:sz w:val="32"/>
                              </w:rPr>
                              <w:t>UNIVERSIDAD TECNOLÓGICA</w:t>
                            </w:r>
                            <w:r w:rsidR="002245E4" w:rsidRPr="00D91656">
                              <w:rPr>
                                <w:sz w:val="32"/>
                              </w:rPr>
                              <w:t xml:space="preserve"> </w:t>
                            </w:r>
                            <w:r w:rsidRPr="00A347F3">
                              <w:rPr>
                                <w:sz w:val="32"/>
                              </w:rPr>
                              <w:t>DE SAN LUIS RIO COLORADO</w:t>
                            </w:r>
                          </w:p>
                          <w:p w:rsidR="00C5654C" w:rsidRDefault="00C5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3AF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7.95pt;margin-top:3.4pt;width:220.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" filled="f" stroked="f" strokeweight=".5pt">
                <v:textbox>
                  <w:txbxContent>
                    <w:p w:rsidR="00C5654C" w:rsidRPr="00A347F3" w:rsidRDefault="00C5654C" w:rsidP="00A347F3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r w:rsidRPr="00D91656">
                        <w:rPr>
                          <w:sz w:val="32"/>
                        </w:rPr>
                        <w:t>UNIVERSIDAD TECNOLÓGICA</w:t>
                      </w:r>
                      <w:r w:rsidR="002245E4" w:rsidRPr="00D91656">
                        <w:rPr>
                          <w:sz w:val="32"/>
                        </w:rPr>
                        <w:t xml:space="preserve"> </w:t>
                      </w:r>
                      <w:r w:rsidRPr="00A347F3">
                        <w:rPr>
                          <w:sz w:val="32"/>
                        </w:rPr>
                        <w:t>DE SAN LUIS RIO COLORADO</w:t>
                      </w:r>
                    </w:p>
                    <w:p w:rsidR="00C5654C" w:rsidRDefault="00C5654C"/>
                  </w:txbxContent>
                </v:textbox>
              </v:shape>
            </w:pict>
          </mc:Fallback>
        </mc:AlternateContent>
      </w:r>
    </w:p>
    <w:p w:rsidR="001C0363" w:rsidRPr="002245E4" w:rsidRDefault="001C0363" w:rsidP="002245E4">
      <w:pPr>
        <w:spacing w:after="0"/>
        <w:jc w:val="right"/>
        <w:rPr>
          <w:b/>
          <w:sz w:val="24"/>
          <w:szCs w:val="24"/>
        </w:rPr>
      </w:pPr>
    </w:p>
    <w:p w:rsidR="00C5654C" w:rsidRDefault="00C5654C" w:rsidP="002245E4">
      <w:pPr>
        <w:spacing w:after="0"/>
        <w:jc w:val="right"/>
        <w:rPr>
          <w:b/>
          <w:sz w:val="40"/>
        </w:rPr>
      </w:pPr>
    </w:p>
    <w:p w:rsidR="00D91656" w:rsidRDefault="00D91656" w:rsidP="00D91656">
      <w:pPr>
        <w:spacing w:after="0" w:line="240" w:lineRule="auto"/>
        <w:jc w:val="center"/>
        <w:rPr>
          <w:b/>
          <w:sz w:val="24"/>
          <w:szCs w:val="24"/>
        </w:rPr>
      </w:pPr>
    </w:p>
    <w:p w:rsidR="002245E4" w:rsidRPr="00C12CC4" w:rsidRDefault="006D0740" w:rsidP="002245E4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5C53E" wp14:editId="2C0C99CA">
                <wp:simplePos x="0" y="0"/>
                <wp:positionH relativeFrom="column">
                  <wp:posOffset>-3810</wp:posOffset>
                </wp:positionH>
                <wp:positionV relativeFrom="paragraph">
                  <wp:posOffset>256540</wp:posOffset>
                </wp:positionV>
                <wp:extent cx="56102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D5CD9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0.2pt" to="44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2245E4" w:rsidRPr="00C12CC4">
        <w:rPr>
          <w:b/>
          <w:sz w:val="24"/>
          <w:szCs w:val="24"/>
          <w:lang w:val="en-US"/>
        </w:rPr>
        <w:t xml:space="preserve">J U S T I F I C A N T E     D E     I N A S I S T E N </w:t>
      </w:r>
      <w:r w:rsidR="00E065D7" w:rsidRPr="00C12CC4">
        <w:rPr>
          <w:b/>
          <w:sz w:val="24"/>
          <w:szCs w:val="24"/>
          <w:lang w:val="en-US"/>
        </w:rPr>
        <w:t>C I</w:t>
      </w:r>
      <w:r w:rsidR="002245E4" w:rsidRPr="00C12CC4">
        <w:rPr>
          <w:b/>
          <w:sz w:val="24"/>
          <w:szCs w:val="24"/>
          <w:lang w:val="en-US"/>
        </w:rPr>
        <w:t xml:space="preserve"> A</w:t>
      </w:r>
    </w:p>
    <w:p w:rsidR="00DB4352" w:rsidRPr="00C12CC4" w:rsidRDefault="00DB4352" w:rsidP="00DB4352">
      <w:pPr>
        <w:spacing w:after="0" w:line="240" w:lineRule="auto"/>
        <w:jc w:val="right"/>
        <w:rPr>
          <w:b/>
          <w:sz w:val="24"/>
          <w:szCs w:val="24"/>
          <w:lang w:val="en-US"/>
        </w:rPr>
      </w:pPr>
    </w:p>
    <w:tbl>
      <w:tblPr>
        <w:tblStyle w:val="Tablaconcuadrcula"/>
        <w:tblW w:w="8836" w:type="dxa"/>
        <w:tblLook w:val="04A0" w:firstRow="1" w:lastRow="0" w:firstColumn="1" w:lastColumn="0" w:noHBand="0" w:noVBand="1"/>
      </w:tblPr>
      <w:tblGrid>
        <w:gridCol w:w="1275"/>
        <w:gridCol w:w="1837"/>
        <w:gridCol w:w="1036"/>
        <w:gridCol w:w="4688"/>
      </w:tblGrid>
      <w:tr w:rsidR="00DB4352" w:rsidRPr="00DB4352" w:rsidTr="00136129">
        <w:trPr>
          <w:trHeight w:val="482"/>
        </w:trPr>
        <w:tc>
          <w:tcPr>
            <w:tcW w:w="1275" w:type="dxa"/>
            <w:vAlign w:val="center"/>
          </w:tcPr>
          <w:p w:rsidR="00DB4352" w:rsidRPr="00136129" w:rsidRDefault="00DB4352" w:rsidP="00DB4352">
            <w:pPr>
              <w:jc w:val="right"/>
              <w:rPr>
                <w:b/>
                <w:sz w:val="20"/>
                <w:szCs w:val="24"/>
              </w:rPr>
            </w:pPr>
            <w:r w:rsidRPr="00136129">
              <w:rPr>
                <w:b/>
                <w:sz w:val="20"/>
                <w:szCs w:val="24"/>
              </w:rPr>
              <w:t>MATRICULA:</w:t>
            </w:r>
          </w:p>
        </w:tc>
        <w:tc>
          <w:tcPr>
            <w:tcW w:w="1837" w:type="dxa"/>
            <w:vAlign w:val="center"/>
          </w:tcPr>
          <w:p w:rsidR="00DB4352" w:rsidRPr="00DB4352" w:rsidRDefault="00DB4352" w:rsidP="0013612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DB4352" w:rsidRPr="00136129" w:rsidRDefault="00DB4352" w:rsidP="00DB4352">
            <w:pPr>
              <w:jc w:val="right"/>
              <w:rPr>
                <w:b/>
                <w:sz w:val="20"/>
                <w:szCs w:val="24"/>
              </w:rPr>
            </w:pPr>
            <w:r w:rsidRPr="00136129">
              <w:rPr>
                <w:b/>
                <w:sz w:val="20"/>
                <w:szCs w:val="24"/>
              </w:rPr>
              <w:t>NOMBRE:</w:t>
            </w:r>
          </w:p>
        </w:tc>
        <w:tc>
          <w:tcPr>
            <w:tcW w:w="4688" w:type="dxa"/>
            <w:vAlign w:val="center"/>
          </w:tcPr>
          <w:p w:rsidR="00DB4352" w:rsidRPr="00DB4352" w:rsidRDefault="00DB4352" w:rsidP="00DB4352">
            <w:pPr>
              <w:rPr>
                <w:sz w:val="20"/>
                <w:szCs w:val="24"/>
              </w:rPr>
            </w:pPr>
          </w:p>
        </w:tc>
      </w:tr>
      <w:tr w:rsidR="00DB4352" w:rsidRPr="00DB4352" w:rsidTr="00136129">
        <w:trPr>
          <w:trHeight w:val="482"/>
        </w:trPr>
        <w:tc>
          <w:tcPr>
            <w:tcW w:w="1275" w:type="dxa"/>
            <w:vAlign w:val="center"/>
          </w:tcPr>
          <w:p w:rsidR="00DB4352" w:rsidRPr="00136129" w:rsidRDefault="00DB4352" w:rsidP="00DB4352">
            <w:pPr>
              <w:jc w:val="right"/>
              <w:rPr>
                <w:b/>
                <w:sz w:val="20"/>
                <w:szCs w:val="24"/>
              </w:rPr>
            </w:pPr>
            <w:r w:rsidRPr="00136129">
              <w:rPr>
                <w:b/>
                <w:sz w:val="20"/>
                <w:szCs w:val="24"/>
              </w:rPr>
              <w:t>CARRERA:</w:t>
            </w:r>
          </w:p>
        </w:tc>
        <w:tc>
          <w:tcPr>
            <w:tcW w:w="7561" w:type="dxa"/>
            <w:gridSpan w:val="3"/>
            <w:vAlign w:val="center"/>
          </w:tcPr>
          <w:p w:rsidR="00DB4352" w:rsidRPr="00DB4352" w:rsidRDefault="00DB4352" w:rsidP="00DB4352">
            <w:pPr>
              <w:rPr>
                <w:sz w:val="20"/>
                <w:szCs w:val="24"/>
              </w:rPr>
            </w:pPr>
          </w:p>
        </w:tc>
      </w:tr>
    </w:tbl>
    <w:p w:rsidR="00E065D7" w:rsidRDefault="00E065D7" w:rsidP="002245E4">
      <w:pPr>
        <w:spacing w:after="0" w:line="360" w:lineRule="auto"/>
        <w:jc w:val="both"/>
        <w:rPr>
          <w:sz w:val="24"/>
          <w:szCs w:val="24"/>
        </w:rPr>
      </w:pPr>
    </w:p>
    <w:p w:rsidR="00C5654C" w:rsidRDefault="00C5654C" w:rsidP="002245E4">
      <w:pPr>
        <w:spacing w:after="0" w:line="360" w:lineRule="auto"/>
        <w:jc w:val="both"/>
        <w:rPr>
          <w:sz w:val="24"/>
          <w:szCs w:val="24"/>
        </w:rPr>
      </w:pPr>
      <w:r w:rsidRPr="002245E4">
        <w:rPr>
          <w:sz w:val="24"/>
          <w:szCs w:val="24"/>
        </w:rPr>
        <w:t xml:space="preserve">Por medio de este conducto se les notifica a ustedes profesores que el alumno cuyos datos aparecen </w:t>
      </w:r>
      <w:r w:rsidR="00DB4352">
        <w:rPr>
          <w:sz w:val="24"/>
          <w:szCs w:val="24"/>
        </w:rPr>
        <w:t>anteriormente</w:t>
      </w:r>
      <w:r w:rsidR="006D0740">
        <w:rPr>
          <w:sz w:val="24"/>
          <w:szCs w:val="24"/>
        </w:rPr>
        <w:t>,</w:t>
      </w:r>
      <w:r w:rsidRPr="002245E4">
        <w:rPr>
          <w:sz w:val="24"/>
          <w:szCs w:val="24"/>
        </w:rPr>
        <w:t xml:space="preserve"> se </w:t>
      </w:r>
      <w:r w:rsidR="00136129">
        <w:rPr>
          <w:sz w:val="24"/>
          <w:szCs w:val="24"/>
        </w:rPr>
        <w:t>ausentó de sus clases, los días: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129" w:rsidTr="00136129">
        <w:trPr>
          <w:trHeight w:val="432"/>
        </w:trPr>
        <w:tc>
          <w:tcPr>
            <w:tcW w:w="8828" w:type="dxa"/>
            <w:vAlign w:val="center"/>
          </w:tcPr>
          <w:p w:rsidR="00136129" w:rsidRDefault="00136129" w:rsidP="0013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Día(s):</w:t>
            </w:r>
            <w:r w:rsidR="006D0740">
              <w:rPr>
                <w:sz w:val="24"/>
                <w:szCs w:val="24"/>
              </w:rPr>
              <w:t xml:space="preserve"> </w:t>
            </w:r>
          </w:p>
        </w:tc>
      </w:tr>
      <w:tr w:rsidR="00136129" w:rsidTr="006D0740">
        <w:trPr>
          <w:trHeight w:val="966"/>
        </w:trPr>
        <w:tc>
          <w:tcPr>
            <w:tcW w:w="8828" w:type="dxa"/>
          </w:tcPr>
          <w:p w:rsidR="00D91656" w:rsidRPr="00D91656" w:rsidRDefault="00136129" w:rsidP="00D91656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Por motivo</w:t>
            </w:r>
            <w:r w:rsidR="00D91656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36129" w:rsidRDefault="00136129" w:rsidP="002245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Asignaturas a las que no asistió:</w:t>
      </w:r>
    </w:p>
    <w:tbl>
      <w:tblPr>
        <w:tblW w:w="8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3550"/>
        <w:gridCol w:w="2296"/>
      </w:tblGrid>
      <w:tr w:rsidR="00136129" w:rsidRPr="00136129" w:rsidTr="00136129">
        <w:trPr>
          <w:trHeight w:val="74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29" w:rsidRPr="00136129" w:rsidRDefault="00136129" w:rsidP="001361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36129">
              <w:rPr>
                <w:b/>
                <w:sz w:val="20"/>
                <w:szCs w:val="24"/>
              </w:rPr>
              <w:t>NOMBRE DE MAESTRO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29" w:rsidRPr="00136129" w:rsidRDefault="00136129" w:rsidP="001361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36129">
              <w:rPr>
                <w:b/>
                <w:sz w:val="20"/>
                <w:szCs w:val="24"/>
              </w:rPr>
              <w:t>ASIGNATURA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29" w:rsidRPr="00136129" w:rsidRDefault="00136129" w:rsidP="001361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36129">
              <w:rPr>
                <w:b/>
                <w:sz w:val="20"/>
                <w:szCs w:val="24"/>
              </w:rPr>
              <w:t>FIRMA DE ENTERADO</w:t>
            </w:r>
          </w:p>
        </w:tc>
      </w:tr>
      <w:tr w:rsidR="00136129" w:rsidRPr="00136129" w:rsidTr="00136129">
        <w:trPr>
          <w:trHeight w:val="377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36129" w:rsidRPr="00136129" w:rsidTr="00136129">
        <w:trPr>
          <w:trHeight w:val="377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36129" w:rsidRPr="00136129" w:rsidTr="00136129">
        <w:trPr>
          <w:trHeight w:val="377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36129" w:rsidRPr="00136129" w:rsidTr="00136129">
        <w:trPr>
          <w:trHeight w:val="377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36129" w:rsidRPr="00136129" w:rsidTr="00136129">
        <w:trPr>
          <w:trHeight w:val="377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D0740" w:rsidRPr="00136129" w:rsidTr="00136129">
        <w:trPr>
          <w:trHeight w:val="377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40" w:rsidRPr="00136129" w:rsidRDefault="006D0740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40" w:rsidRPr="00136129" w:rsidRDefault="006D0740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40" w:rsidRPr="00136129" w:rsidRDefault="006D0740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D0740" w:rsidRPr="00136129" w:rsidTr="00136129">
        <w:trPr>
          <w:trHeight w:val="377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40" w:rsidRPr="00136129" w:rsidRDefault="006D0740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40" w:rsidRPr="00136129" w:rsidRDefault="006D0740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40" w:rsidRPr="00136129" w:rsidRDefault="006D0740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36129" w:rsidRPr="00136129" w:rsidTr="00136129">
        <w:trPr>
          <w:trHeight w:val="377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29" w:rsidRPr="00136129" w:rsidRDefault="00136129" w:rsidP="00136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3612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136129" w:rsidRDefault="00E065D7" w:rsidP="002245E4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EC58E" wp14:editId="055D7FA1">
                <wp:simplePos x="0" y="0"/>
                <wp:positionH relativeFrom="column">
                  <wp:posOffset>3234055</wp:posOffset>
                </wp:positionH>
                <wp:positionV relativeFrom="paragraph">
                  <wp:posOffset>180975</wp:posOffset>
                </wp:positionV>
                <wp:extent cx="2371725" cy="116205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656" w:rsidRPr="00D91656" w:rsidRDefault="00D91656" w:rsidP="00D9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91656">
                              <w:rPr>
                                <w:b/>
                              </w:rPr>
                              <w:t>Autoriza:</w:t>
                            </w:r>
                          </w:p>
                          <w:p w:rsidR="00D91656" w:rsidRDefault="00D91656" w:rsidP="00D916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91656" w:rsidRDefault="00D91656" w:rsidP="00D916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91656" w:rsidRDefault="00D91656" w:rsidP="00D916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91656" w:rsidRDefault="00D91656" w:rsidP="00D916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D91656" w:rsidRPr="00D91656" w:rsidRDefault="00D91656" w:rsidP="00D9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91656">
                              <w:rPr>
                                <w:b/>
                              </w:rPr>
                              <w:t>Tutor de 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EC58E" id="Cuadro de texto 5" o:spid="_x0000_s1027" type="#_x0000_t202" style="position:absolute;left:0;text-align:left;margin-left:254.65pt;margin-top:14.25pt;width:186.75pt;height:9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" fillcolor="white [3201]" stroked="f" strokeweight=".5pt">
                <v:textbox>
                  <w:txbxContent>
                    <w:p w:rsidR="00D91656" w:rsidRPr="00D91656" w:rsidRDefault="00D91656" w:rsidP="00D916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91656">
                        <w:rPr>
                          <w:b/>
                        </w:rPr>
                        <w:t>Autoriza:</w:t>
                      </w:r>
                    </w:p>
                    <w:p w:rsidR="00D91656" w:rsidRDefault="00D91656" w:rsidP="00D91656">
                      <w:pPr>
                        <w:spacing w:after="0" w:line="240" w:lineRule="auto"/>
                        <w:jc w:val="center"/>
                      </w:pPr>
                    </w:p>
                    <w:p w:rsidR="00D91656" w:rsidRDefault="00D91656" w:rsidP="00D91656">
                      <w:pPr>
                        <w:spacing w:after="0" w:line="240" w:lineRule="auto"/>
                        <w:jc w:val="center"/>
                      </w:pPr>
                    </w:p>
                    <w:p w:rsidR="00D91656" w:rsidRDefault="00D91656" w:rsidP="00D91656">
                      <w:pPr>
                        <w:spacing w:after="0" w:line="240" w:lineRule="auto"/>
                        <w:jc w:val="center"/>
                      </w:pPr>
                    </w:p>
                    <w:p w:rsidR="00D91656" w:rsidRDefault="00D91656" w:rsidP="00D91656">
                      <w:pPr>
                        <w:spacing w:after="0" w:line="240" w:lineRule="auto"/>
                        <w:jc w:val="center"/>
                      </w:pPr>
                      <w:r>
                        <w:t>_______________________________</w:t>
                      </w:r>
                    </w:p>
                    <w:p w:rsidR="00D91656" w:rsidRPr="00D91656" w:rsidRDefault="00D91656" w:rsidP="00D916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91656">
                        <w:rPr>
                          <w:b/>
                        </w:rPr>
                        <w:t>Tutor de Grupo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CD5DD" wp14:editId="4E756650">
                <wp:simplePos x="0" y="0"/>
                <wp:positionH relativeFrom="column">
                  <wp:posOffset>-3810</wp:posOffset>
                </wp:positionH>
                <wp:positionV relativeFrom="paragraph">
                  <wp:posOffset>180975</wp:posOffset>
                </wp:positionV>
                <wp:extent cx="2438400" cy="11620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656" w:rsidRPr="00D91656" w:rsidRDefault="00D91656" w:rsidP="00D9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91656">
                              <w:rPr>
                                <w:b/>
                              </w:rPr>
                              <w:t>Vo.Bo</w:t>
                            </w:r>
                            <w:proofErr w:type="spellEnd"/>
                            <w:r w:rsidRPr="00D91656">
                              <w:rPr>
                                <w:b/>
                              </w:rPr>
                              <w:t>.</w:t>
                            </w:r>
                          </w:p>
                          <w:p w:rsidR="00D91656" w:rsidRDefault="00D91656" w:rsidP="00D916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91656" w:rsidRDefault="00D91656" w:rsidP="00D916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91656" w:rsidRDefault="00D91656" w:rsidP="00D916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91656" w:rsidRDefault="00D91656" w:rsidP="00D916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D91656" w:rsidRPr="00D91656" w:rsidRDefault="00D91656" w:rsidP="00D9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91656">
                              <w:rPr>
                                <w:b/>
                              </w:rPr>
                              <w:t>Coordinador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CD5DD" id="Cuadro de texto 4" o:spid="_x0000_s1028" type="#_x0000_t202" style="position:absolute;left:0;text-align:left;margin-left:-.3pt;margin-top:14.25pt;width:192pt;height:9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" fillcolor="white [3201]" stroked="f" strokeweight=".5pt">
                <v:textbox>
                  <w:txbxContent>
                    <w:p w:rsidR="00D91656" w:rsidRPr="00D91656" w:rsidRDefault="00D91656" w:rsidP="00D916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D91656">
                        <w:rPr>
                          <w:b/>
                        </w:rPr>
                        <w:t>Vo.Bo</w:t>
                      </w:r>
                      <w:proofErr w:type="spellEnd"/>
                      <w:r w:rsidRPr="00D91656">
                        <w:rPr>
                          <w:b/>
                        </w:rPr>
                        <w:t>.</w:t>
                      </w:r>
                    </w:p>
                    <w:p w:rsidR="00D91656" w:rsidRDefault="00D91656" w:rsidP="00D91656">
                      <w:pPr>
                        <w:spacing w:after="0" w:line="240" w:lineRule="auto"/>
                        <w:jc w:val="center"/>
                      </w:pPr>
                    </w:p>
                    <w:p w:rsidR="00D91656" w:rsidRDefault="00D91656" w:rsidP="00D91656">
                      <w:pPr>
                        <w:spacing w:after="0" w:line="240" w:lineRule="auto"/>
                        <w:jc w:val="center"/>
                      </w:pPr>
                    </w:p>
                    <w:p w:rsidR="00D91656" w:rsidRDefault="00D91656" w:rsidP="00D91656">
                      <w:pPr>
                        <w:spacing w:after="0" w:line="240" w:lineRule="auto"/>
                        <w:jc w:val="center"/>
                      </w:pPr>
                    </w:p>
                    <w:p w:rsidR="00D91656" w:rsidRDefault="00D91656" w:rsidP="00D91656">
                      <w:pPr>
                        <w:spacing w:after="0" w:line="240" w:lineRule="auto"/>
                        <w:jc w:val="center"/>
                      </w:pPr>
                      <w:r>
                        <w:t>_______________________________</w:t>
                      </w:r>
                    </w:p>
                    <w:p w:rsidR="00D91656" w:rsidRPr="00D91656" w:rsidRDefault="00D91656" w:rsidP="00D916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91656">
                        <w:rPr>
                          <w:b/>
                        </w:rPr>
                        <w:t>Coordinador de Carrera</w:t>
                      </w:r>
                    </w:p>
                  </w:txbxContent>
                </v:textbox>
              </v:shape>
            </w:pict>
          </mc:Fallback>
        </mc:AlternateContent>
      </w:r>
      <w:r w:rsidR="00D91656" w:rsidRPr="00D91656">
        <w:rPr>
          <w:b/>
          <w:i/>
          <w:sz w:val="24"/>
          <w:szCs w:val="24"/>
        </w:rPr>
        <w:t>NOTA:</w:t>
      </w:r>
      <w:r w:rsidR="00D91656">
        <w:rPr>
          <w:sz w:val="24"/>
          <w:szCs w:val="24"/>
        </w:rPr>
        <w:t xml:space="preserve"> </w:t>
      </w:r>
      <w:r w:rsidR="00D91656" w:rsidRPr="00D91656">
        <w:rPr>
          <w:sz w:val="24"/>
          <w:szCs w:val="24"/>
        </w:rPr>
        <w:t>La justificación de</w:t>
      </w:r>
      <w:r w:rsidR="00D91656">
        <w:rPr>
          <w:sz w:val="24"/>
          <w:szCs w:val="24"/>
        </w:rPr>
        <w:t xml:space="preserve"> la</w:t>
      </w:r>
      <w:r w:rsidR="00D91656" w:rsidRPr="00D91656">
        <w:rPr>
          <w:sz w:val="24"/>
          <w:szCs w:val="24"/>
        </w:rPr>
        <w:t xml:space="preserve"> inasistencia al alumno es decisión del maestro.</w:t>
      </w:r>
    </w:p>
    <w:p w:rsidR="00D91656" w:rsidRPr="002245E4" w:rsidRDefault="00D91656" w:rsidP="002245E4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D91656" w:rsidRPr="002245E4" w:rsidSect="00136129">
      <w:headerReference w:type="default" r:id="rId6"/>
      <w:foot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B0" w:rsidRDefault="001946B0" w:rsidP="00C12CC4">
      <w:pPr>
        <w:spacing w:after="0" w:line="240" w:lineRule="auto"/>
      </w:pPr>
      <w:r>
        <w:separator/>
      </w:r>
    </w:p>
  </w:endnote>
  <w:endnote w:type="continuationSeparator" w:id="0">
    <w:p w:rsidR="001946B0" w:rsidRDefault="001946B0" w:rsidP="00C1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D7" w:rsidRDefault="00E065D7" w:rsidP="00E065D7">
    <w:r w:rsidRPr="00324457">
      <w:rPr>
        <w:i/>
      </w:rPr>
      <w:t>Las copias fotostáticas de este documento no tienen validez.</w:t>
    </w:r>
    <w:r w:rsidR="00324457">
      <w:t xml:space="preserve"> </w:t>
    </w:r>
    <w:r w:rsidR="00324457">
      <w:tab/>
    </w:r>
    <w:r w:rsidR="00324457">
      <w:tab/>
    </w:r>
    <w:r w:rsidR="00324457">
      <w:tab/>
    </w:r>
    <w:r w:rsidR="00324457">
      <w:tab/>
    </w:r>
    <w:r>
      <w:t>F</w:t>
    </w:r>
    <w:r w:rsidR="00324457">
      <w:t>AC</w:t>
    </w:r>
    <w:r w:rsidR="004C6D08">
      <w:t>-</w:t>
    </w:r>
    <w:r w:rsidR="00324457">
      <w:t>TU-01</w:t>
    </w:r>
  </w:p>
  <w:p w:rsidR="00E065D7" w:rsidRDefault="00E065D7" w:rsidP="00E065D7">
    <w:pPr>
      <w:pStyle w:val="Piedepgina"/>
      <w:jc w:val="right"/>
    </w:pPr>
  </w:p>
  <w:p w:rsidR="00E065D7" w:rsidRDefault="00E065D7" w:rsidP="00E065D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B0" w:rsidRDefault="001946B0" w:rsidP="00C12CC4">
      <w:pPr>
        <w:spacing w:after="0" w:line="240" w:lineRule="auto"/>
      </w:pPr>
      <w:r>
        <w:separator/>
      </w:r>
    </w:p>
  </w:footnote>
  <w:footnote w:type="continuationSeparator" w:id="0">
    <w:p w:rsidR="001946B0" w:rsidRDefault="001946B0" w:rsidP="00C1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D7" w:rsidRDefault="00324457">
    <w:pPr>
      <w:pStyle w:val="Encabezado"/>
    </w:pPr>
    <w:r w:rsidRPr="002245E4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9830D15" wp14:editId="2399A750">
          <wp:simplePos x="0" y="0"/>
          <wp:positionH relativeFrom="column">
            <wp:posOffset>57150</wp:posOffset>
          </wp:positionH>
          <wp:positionV relativeFrom="paragraph">
            <wp:posOffset>-218440</wp:posOffset>
          </wp:positionV>
          <wp:extent cx="1514475" cy="627380"/>
          <wp:effectExtent l="0" t="0" r="9525" b="1270"/>
          <wp:wrapNone/>
          <wp:docPr id="7" name="3 Imagen" descr="C:\Users\Sec-Acad\AppData\Local\Temp\Rar$DI14.265\LOGO CON D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" name="3 Imagen" descr="C:\Users\Sec-Acad\AppData\Local\Temp\Rar$DI14.265\LOGO CON De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5D7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4C3A0286" wp14:editId="687FA897">
          <wp:simplePos x="0" y="0"/>
          <wp:positionH relativeFrom="margin">
            <wp:posOffset>4048125</wp:posOffset>
          </wp:positionH>
          <wp:positionV relativeFrom="margin">
            <wp:posOffset>-690245</wp:posOffset>
          </wp:positionV>
          <wp:extent cx="1562100" cy="8001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70"/>
                  <a:stretch/>
                </pic:blipFill>
                <pic:spPr bwMode="auto">
                  <a:xfrm>
                    <a:off x="0" y="0"/>
                    <a:ext cx="15621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4C"/>
    <w:rsid w:val="00136129"/>
    <w:rsid w:val="001946B0"/>
    <w:rsid w:val="001C0363"/>
    <w:rsid w:val="002245E4"/>
    <w:rsid w:val="00287B8D"/>
    <w:rsid w:val="0029269C"/>
    <w:rsid w:val="00324457"/>
    <w:rsid w:val="004A2E7E"/>
    <w:rsid w:val="004B1EAE"/>
    <w:rsid w:val="004B271A"/>
    <w:rsid w:val="004C6D08"/>
    <w:rsid w:val="004E125C"/>
    <w:rsid w:val="004E44E4"/>
    <w:rsid w:val="0051342F"/>
    <w:rsid w:val="00687C2B"/>
    <w:rsid w:val="006A2646"/>
    <w:rsid w:val="006C19F6"/>
    <w:rsid w:val="006D0740"/>
    <w:rsid w:val="00825631"/>
    <w:rsid w:val="00890902"/>
    <w:rsid w:val="00943F51"/>
    <w:rsid w:val="00956E99"/>
    <w:rsid w:val="00A27AAC"/>
    <w:rsid w:val="00A347F3"/>
    <w:rsid w:val="00A9435E"/>
    <w:rsid w:val="00B03B2A"/>
    <w:rsid w:val="00B1528F"/>
    <w:rsid w:val="00BC3066"/>
    <w:rsid w:val="00C12CC4"/>
    <w:rsid w:val="00C5654C"/>
    <w:rsid w:val="00D46060"/>
    <w:rsid w:val="00D726DA"/>
    <w:rsid w:val="00D91656"/>
    <w:rsid w:val="00DB4352"/>
    <w:rsid w:val="00E065D7"/>
    <w:rsid w:val="00EB2F48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1B72E-3132-47CD-B05B-D108237F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2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CC4"/>
  </w:style>
  <w:style w:type="paragraph" w:styleId="Piedepgina">
    <w:name w:val="footer"/>
    <w:basedOn w:val="Normal"/>
    <w:link w:val="PiedepginaCar"/>
    <w:uiPriority w:val="99"/>
    <w:unhideWhenUsed/>
    <w:rsid w:val="00C12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LSCA Mario Robles</dc:creator>
  <cp:keywords/>
  <dc:description/>
  <cp:lastModifiedBy>EXTUNIVERSITARIA</cp:lastModifiedBy>
  <cp:revision>2</cp:revision>
  <cp:lastPrinted>2018-01-03T22:08:00Z</cp:lastPrinted>
  <dcterms:created xsi:type="dcterms:W3CDTF">2018-01-03T22:09:00Z</dcterms:created>
  <dcterms:modified xsi:type="dcterms:W3CDTF">2018-01-03T22:09:00Z</dcterms:modified>
</cp:coreProperties>
</file>